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FC5B" w14:textId="77777777" w:rsidR="00847843" w:rsidRDefault="0044547D">
      <w:pPr>
        <w:rPr>
          <w:b/>
          <w:sz w:val="28"/>
          <w:szCs w:val="28"/>
        </w:rPr>
      </w:pPr>
      <w:bookmarkStart w:id="0" w:name="_GoBack"/>
      <w:bookmarkEnd w:id="0"/>
      <w:r>
        <w:rPr>
          <w:b/>
          <w:sz w:val="28"/>
          <w:szCs w:val="28"/>
        </w:rPr>
        <w:t xml:space="preserve">The </w:t>
      </w:r>
      <w:r w:rsidR="00635C3C">
        <w:rPr>
          <w:b/>
          <w:sz w:val="28"/>
          <w:szCs w:val="28"/>
        </w:rPr>
        <w:t>Midland &amp; West of England</w:t>
      </w:r>
      <w:r>
        <w:rPr>
          <w:b/>
          <w:sz w:val="28"/>
          <w:szCs w:val="28"/>
        </w:rPr>
        <w:t xml:space="preserve"> Dane Club </w:t>
      </w:r>
    </w:p>
    <w:p w14:paraId="390F07A0" w14:textId="77777777" w:rsidR="0044547D" w:rsidRPr="0025796B" w:rsidRDefault="00635C3C">
      <w:pPr>
        <w:rPr>
          <w:b/>
          <w:sz w:val="28"/>
          <w:szCs w:val="28"/>
        </w:rPr>
      </w:pPr>
      <w:r>
        <w:rPr>
          <w:b/>
          <w:sz w:val="28"/>
          <w:szCs w:val="28"/>
        </w:rPr>
        <w:t>Colour Format Open Show 05/02/2017</w:t>
      </w:r>
    </w:p>
    <w:p w14:paraId="10A4536E" w14:textId="77777777" w:rsidR="00641A58" w:rsidRDefault="0044547D">
      <w:pPr>
        <w:rPr>
          <w:sz w:val="24"/>
        </w:rPr>
      </w:pPr>
      <w:r>
        <w:rPr>
          <w:sz w:val="24"/>
        </w:rPr>
        <w:t xml:space="preserve">I would like to thank the </w:t>
      </w:r>
      <w:r w:rsidR="00635C3C">
        <w:rPr>
          <w:sz w:val="24"/>
        </w:rPr>
        <w:t xml:space="preserve">Midland &amp; West </w:t>
      </w:r>
      <w:r>
        <w:rPr>
          <w:sz w:val="24"/>
        </w:rPr>
        <w:t>Great Dane Club Committee for inviting me to judge tod</w:t>
      </w:r>
      <w:r w:rsidR="00635C3C">
        <w:rPr>
          <w:sz w:val="24"/>
        </w:rPr>
        <w:t>ay and for running such a</w:t>
      </w:r>
      <w:r>
        <w:rPr>
          <w:sz w:val="24"/>
        </w:rPr>
        <w:t xml:space="preserve"> professio</w:t>
      </w:r>
      <w:r w:rsidR="00635C3C">
        <w:rPr>
          <w:sz w:val="24"/>
        </w:rPr>
        <w:t xml:space="preserve">nal and well organised show. I am very </w:t>
      </w:r>
      <w:r w:rsidR="00641A58">
        <w:rPr>
          <w:sz w:val="24"/>
        </w:rPr>
        <w:t xml:space="preserve">grateful to </w:t>
      </w:r>
      <w:r w:rsidR="00453000">
        <w:rPr>
          <w:sz w:val="24"/>
        </w:rPr>
        <w:t>all</w:t>
      </w:r>
      <w:r w:rsidR="00641A58">
        <w:rPr>
          <w:sz w:val="24"/>
        </w:rPr>
        <w:t xml:space="preserve"> the ex</w:t>
      </w:r>
      <w:r w:rsidR="00CD77F0">
        <w:rPr>
          <w:sz w:val="24"/>
        </w:rPr>
        <w:t>h</w:t>
      </w:r>
      <w:r w:rsidR="00635C3C">
        <w:rPr>
          <w:sz w:val="24"/>
        </w:rPr>
        <w:t>ibitors who gave me some</w:t>
      </w:r>
      <w:r w:rsidR="00641A58">
        <w:rPr>
          <w:sz w:val="24"/>
        </w:rPr>
        <w:t xml:space="preserve"> lovely</w:t>
      </w:r>
      <w:r w:rsidR="00635C3C">
        <w:rPr>
          <w:sz w:val="24"/>
        </w:rPr>
        <w:t xml:space="preserve"> </w:t>
      </w:r>
      <w:r w:rsidR="00394D6B">
        <w:rPr>
          <w:sz w:val="24"/>
        </w:rPr>
        <w:t>classes</w:t>
      </w:r>
      <w:r w:rsidR="00635C3C">
        <w:rPr>
          <w:sz w:val="24"/>
        </w:rPr>
        <w:t xml:space="preserve"> of quality exhibits to go over</w:t>
      </w:r>
      <w:r w:rsidR="00394D6B">
        <w:rPr>
          <w:sz w:val="24"/>
        </w:rPr>
        <w:t>.</w:t>
      </w:r>
    </w:p>
    <w:p w14:paraId="0B214F52" w14:textId="77777777" w:rsidR="002613C5" w:rsidRDefault="002613C5">
      <w:pPr>
        <w:rPr>
          <w:sz w:val="24"/>
        </w:rPr>
      </w:pPr>
    </w:p>
    <w:p w14:paraId="17ECC4A6" w14:textId="77777777" w:rsidR="00CD77F0" w:rsidRDefault="00635C3C">
      <w:pPr>
        <w:rPr>
          <w:sz w:val="24"/>
        </w:rPr>
      </w:pPr>
      <w:r>
        <w:rPr>
          <w:sz w:val="24"/>
        </w:rPr>
        <w:t>Fawn Puppy Dog 3</w:t>
      </w:r>
    </w:p>
    <w:p w14:paraId="7140CF32" w14:textId="77777777" w:rsidR="00E46F42" w:rsidRDefault="001654CE" w:rsidP="001654CE">
      <w:pPr>
        <w:rPr>
          <w:sz w:val="24"/>
        </w:rPr>
      </w:pPr>
      <w:r>
        <w:rPr>
          <w:sz w:val="24"/>
        </w:rPr>
        <w:t>1</w:t>
      </w:r>
      <w:r w:rsidRPr="001654CE">
        <w:rPr>
          <w:sz w:val="24"/>
          <w:vertAlign w:val="superscript"/>
        </w:rPr>
        <w:t>st</w:t>
      </w:r>
      <w:r>
        <w:rPr>
          <w:sz w:val="24"/>
        </w:rPr>
        <w:t xml:space="preserve"> </w:t>
      </w:r>
      <w:r w:rsidR="00484CF6">
        <w:rPr>
          <w:sz w:val="24"/>
        </w:rPr>
        <w:t>Dyson’s Samdice My Hero (AI)</w:t>
      </w:r>
      <w:r w:rsidR="00A4220C">
        <w:rPr>
          <w:sz w:val="24"/>
        </w:rPr>
        <w:t>.</w:t>
      </w:r>
      <w:r w:rsidR="001F739A">
        <w:rPr>
          <w:sz w:val="24"/>
        </w:rPr>
        <w:t xml:space="preserve"> </w:t>
      </w:r>
    </w:p>
    <w:p w14:paraId="5E59A886" w14:textId="77777777" w:rsidR="00484CF6" w:rsidRDefault="001F739A" w:rsidP="001654CE">
      <w:pPr>
        <w:rPr>
          <w:sz w:val="24"/>
        </w:rPr>
      </w:pPr>
      <w:r>
        <w:rPr>
          <w:sz w:val="24"/>
        </w:rPr>
        <w:t>10 months old boy who shows great promise for the future. Dark mask, kind alert expression, good well proportioned head with correct length of foreface carried on arched neck.  Good body which is well covered, correct topline and tail set he is so balanced for his age. Good flat bone, strong pasterns and cat like feet. Moved with ease and real</w:t>
      </w:r>
      <w:r w:rsidR="00F9318C">
        <w:rPr>
          <w:sz w:val="24"/>
        </w:rPr>
        <w:t>l</w:t>
      </w:r>
      <w:r>
        <w:rPr>
          <w:sz w:val="24"/>
        </w:rPr>
        <w:t>y enjoyed his day.</w:t>
      </w:r>
    </w:p>
    <w:p w14:paraId="30A30428" w14:textId="77777777" w:rsidR="00E46F42" w:rsidRDefault="001654CE" w:rsidP="001654CE">
      <w:pPr>
        <w:rPr>
          <w:sz w:val="24"/>
        </w:rPr>
      </w:pPr>
      <w:r>
        <w:rPr>
          <w:sz w:val="24"/>
        </w:rPr>
        <w:t>2</w:t>
      </w:r>
      <w:r w:rsidRPr="001654CE">
        <w:rPr>
          <w:sz w:val="24"/>
          <w:vertAlign w:val="superscript"/>
        </w:rPr>
        <w:t>nd</w:t>
      </w:r>
      <w:r>
        <w:rPr>
          <w:sz w:val="24"/>
        </w:rPr>
        <w:t xml:space="preserve"> </w:t>
      </w:r>
      <w:r w:rsidR="00484CF6">
        <w:rPr>
          <w:sz w:val="24"/>
        </w:rPr>
        <w:t>Bishton’s Jaydania Bjorn Borg</w:t>
      </w:r>
      <w:r w:rsidR="00A4220C">
        <w:rPr>
          <w:sz w:val="24"/>
        </w:rPr>
        <w:t>.</w:t>
      </w:r>
    </w:p>
    <w:p w14:paraId="78E34673" w14:textId="77777777" w:rsidR="001654CE" w:rsidRDefault="00FF1BD9" w:rsidP="001654CE">
      <w:pPr>
        <w:rPr>
          <w:sz w:val="24"/>
        </w:rPr>
      </w:pPr>
      <w:r>
        <w:rPr>
          <w:sz w:val="24"/>
        </w:rPr>
        <w:t xml:space="preserve"> Another very promising boy who is only 7 months of age. He certainly is another one to watch for the future and lost out on the day to the 1</w:t>
      </w:r>
      <w:r w:rsidRPr="00FF1BD9">
        <w:rPr>
          <w:sz w:val="24"/>
          <w:vertAlign w:val="superscript"/>
        </w:rPr>
        <w:t>st</w:t>
      </w:r>
      <w:r>
        <w:rPr>
          <w:sz w:val="24"/>
        </w:rPr>
        <w:t xml:space="preserve"> on maturity. Such a pleasing overall picture. Well filled front with correct shoulder placement forelegs straight good strong flat bone st</w:t>
      </w:r>
      <w:r w:rsidR="00F9318C">
        <w:rPr>
          <w:sz w:val="24"/>
        </w:rPr>
        <w:t>rong pasterns and cat like feet.</w:t>
      </w:r>
      <w:r>
        <w:rPr>
          <w:sz w:val="24"/>
        </w:rPr>
        <w:t xml:space="preserve"> Well covered body with belly well drawn up, excellent topline and tail set that he held on the move. </w:t>
      </w:r>
    </w:p>
    <w:p w14:paraId="42129467" w14:textId="77777777" w:rsidR="00484CF6" w:rsidRDefault="00484CF6" w:rsidP="001654CE">
      <w:pPr>
        <w:rPr>
          <w:sz w:val="24"/>
        </w:rPr>
      </w:pPr>
      <w:r>
        <w:rPr>
          <w:sz w:val="24"/>
        </w:rPr>
        <w:t>3</w:t>
      </w:r>
      <w:r w:rsidRPr="00484CF6">
        <w:rPr>
          <w:sz w:val="24"/>
          <w:vertAlign w:val="superscript"/>
        </w:rPr>
        <w:t>rd</w:t>
      </w:r>
      <w:r>
        <w:rPr>
          <w:sz w:val="24"/>
        </w:rPr>
        <w:t xml:space="preserve"> Donnelly’s Primus Keeper</w:t>
      </w:r>
    </w:p>
    <w:p w14:paraId="5DD3F92D" w14:textId="77777777" w:rsidR="00635C3C" w:rsidRDefault="00635C3C">
      <w:pPr>
        <w:rPr>
          <w:sz w:val="24"/>
        </w:rPr>
      </w:pPr>
    </w:p>
    <w:p w14:paraId="280B114F" w14:textId="77777777" w:rsidR="00CD77F0" w:rsidRDefault="00635C3C">
      <w:pPr>
        <w:rPr>
          <w:sz w:val="24"/>
        </w:rPr>
      </w:pPr>
      <w:r>
        <w:rPr>
          <w:sz w:val="24"/>
        </w:rPr>
        <w:t xml:space="preserve">Fawn Post Graduate Dog 3 </w:t>
      </w:r>
    </w:p>
    <w:p w14:paraId="4BA3D4FF" w14:textId="77777777" w:rsidR="00E46F42" w:rsidRDefault="001654CE" w:rsidP="001654CE">
      <w:pPr>
        <w:rPr>
          <w:sz w:val="24"/>
        </w:rPr>
      </w:pPr>
      <w:r>
        <w:rPr>
          <w:sz w:val="24"/>
        </w:rPr>
        <w:t>1</w:t>
      </w:r>
      <w:r w:rsidRPr="001654CE">
        <w:rPr>
          <w:sz w:val="24"/>
          <w:vertAlign w:val="superscript"/>
        </w:rPr>
        <w:t>st</w:t>
      </w:r>
      <w:r>
        <w:rPr>
          <w:sz w:val="24"/>
        </w:rPr>
        <w:t xml:space="preserve"> </w:t>
      </w:r>
      <w:r w:rsidR="00484CF6">
        <w:rPr>
          <w:sz w:val="24"/>
        </w:rPr>
        <w:t>Dyson &amp; Chappell’s Selmalda Journey To The Line</w:t>
      </w:r>
      <w:r w:rsidR="00F14821">
        <w:rPr>
          <w:sz w:val="24"/>
        </w:rPr>
        <w:t xml:space="preserve">. </w:t>
      </w:r>
    </w:p>
    <w:p w14:paraId="672F178C" w14:textId="77777777" w:rsidR="00CD77F0" w:rsidRPr="001654CE" w:rsidRDefault="00F14821" w:rsidP="001654CE">
      <w:pPr>
        <w:rPr>
          <w:sz w:val="24"/>
        </w:rPr>
      </w:pPr>
      <w:r>
        <w:rPr>
          <w:sz w:val="24"/>
        </w:rPr>
        <w:t xml:space="preserve">Strong, masculine fawn boy </w:t>
      </w:r>
      <w:r w:rsidR="003F148E">
        <w:rPr>
          <w:sz w:val="24"/>
        </w:rPr>
        <w:t>with plenty of substance and presence</w:t>
      </w:r>
      <w:r>
        <w:rPr>
          <w:sz w:val="24"/>
        </w:rPr>
        <w:t xml:space="preserve">. </w:t>
      </w:r>
      <w:r w:rsidR="003F148E">
        <w:rPr>
          <w:sz w:val="24"/>
        </w:rPr>
        <w:t>Balanced head with good expression held high on strong neck</w:t>
      </w:r>
      <w:r w:rsidR="00935050">
        <w:rPr>
          <w:sz w:val="24"/>
        </w:rPr>
        <w:t>. Well filled forechest, correct angulation front and rear with plenty of muscle. Moved well once settled.</w:t>
      </w:r>
      <w:r>
        <w:rPr>
          <w:sz w:val="24"/>
        </w:rPr>
        <w:t xml:space="preserve"> </w:t>
      </w:r>
    </w:p>
    <w:p w14:paraId="14A738B1" w14:textId="77777777" w:rsidR="00E46F42" w:rsidRDefault="001654CE">
      <w:pPr>
        <w:rPr>
          <w:sz w:val="24"/>
        </w:rPr>
      </w:pPr>
      <w:r>
        <w:rPr>
          <w:sz w:val="24"/>
        </w:rPr>
        <w:t>2</w:t>
      </w:r>
      <w:r w:rsidRPr="001654CE">
        <w:rPr>
          <w:sz w:val="24"/>
          <w:vertAlign w:val="superscript"/>
        </w:rPr>
        <w:t>nd</w:t>
      </w:r>
      <w:r>
        <w:rPr>
          <w:sz w:val="24"/>
        </w:rPr>
        <w:t xml:space="preserve"> </w:t>
      </w:r>
      <w:r w:rsidR="00484CF6">
        <w:rPr>
          <w:sz w:val="24"/>
        </w:rPr>
        <w:t>Ingram’s Dainmajik The Wizard</w:t>
      </w:r>
      <w:r w:rsidR="00A4220C">
        <w:rPr>
          <w:sz w:val="24"/>
        </w:rPr>
        <w:t>.</w:t>
      </w:r>
      <w:r w:rsidR="00935050">
        <w:rPr>
          <w:sz w:val="24"/>
        </w:rPr>
        <w:t xml:space="preserve"> </w:t>
      </w:r>
    </w:p>
    <w:p w14:paraId="6E36A82D" w14:textId="77777777" w:rsidR="00CD77F0" w:rsidRDefault="00935050">
      <w:pPr>
        <w:rPr>
          <w:sz w:val="24"/>
        </w:rPr>
      </w:pPr>
      <w:r>
        <w:rPr>
          <w:sz w:val="24"/>
        </w:rPr>
        <w:t>2 year</w:t>
      </w:r>
      <w:r w:rsidR="00913D4E">
        <w:rPr>
          <w:sz w:val="24"/>
        </w:rPr>
        <w:t xml:space="preserve"> old Fawn of more elegant type. Correct head on long, clean, well arched neck. Good depth of brisket, well drawn up belly and strong loin. Balanced fore and aft with good muscle. Moved well.</w:t>
      </w:r>
    </w:p>
    <w:p w14:paraId="41DECA4C" w14:textId="77777777" w:rsidR="00484CF6" w:rsidRDefault="00484CF6">
      <w:pPr>
        <w:rPr>
          <w:sz w:val="24"/>
        </w:rPr>
      </w:pPr>
      <w:r>
        <w:rPr>
          <w:sz w:val="24"/>
        </w:rPr>
        <w:t>3</w:t>
      </w:r>
      <w:r w:rsidRPr="00484CF6">
        <w:rPr>
          <w:sz w:val="24"/>
          <w:vertAlign w:val="superscript"/>
        </w:rPr>
        <w:t>rd</w:t>
      </w:r>
      <w:r>
        <w:rPr>
          <w:sz w:val="24"/>
        </w:rPr>
        <w:t xml:space="preserve"> Roninson’s Preveli Be Yourself</w:t>
      </w:r>
    </w:p>
    <w:p w14:paraId="1B039A81" w14:textId="77777777" w:rsidR="00CD77F0" w:rsidRDefault="00CD77F0">
      <w:pPr>
        <w:rPr>
          <w:sz w:val="24"/>
        </w:rPr>
      </w:pPr>
    </w:p>
    <w:p w14:paraId="744B18FB" w14:textId="77777777" w:rsidR="00963E2A" w:rsidRDefault="00963E2A">
      <w:pPr>
        <w:rPr>
          <w:sz w:val="24"/>
        </w:rPr>
      </w:pPr>
    </w:p>
    <w:p w14:paraId="000A5863" w14:textId="77777777" w:rsidR="00963E2A" w:rsidRDefault="00963E2A">
      <w:pPr>
        <w:rPr>
          <w:sz w:val="24"/>
        </w:rPr>
      </w:pPr>
    </w:p>
    <w:p w14:paraId="27ED838A" w14:textId="77777777" w:rsidR="00CD77F0" w:rsidRDefault="00484CF6">
      <w:pPr>
        <w:rPr>
          <w:sz w:val="24"/>
        </w:rPr>
      </w:pPr>
      <w:r>
        <w:rPr>
          <w:sz w:val="24"/>
        </w:rPr>
        <w:lastRenderedPageBreak/>
        <w:t>Fawn open Dog</w:t>
      </w:r>
      <w:r w:rsidR="00420AA1">
        <w:rPr>
          <w:sz w:val="24"/>
        </w:rPr>
        <w:t xml:space="preserve"> 4 (1A)</w:t>
      </w:r>
    </w:p>
    <w:p w14:paraId="5DDC1A1A" w14:textId="77777777" w:rsidR="00E46F42" w:rsidRDefault="00451FD4">
      <w:pPr>
        <w:rPr>
          <w:sz w:val="24"/>
        </w:rPr>
      </w:pPr>
      <w:r>
        <w:rPr>
          <w:sz w:val="24"/>
        </w:rPr>
        <w:t>1</w:t>
      </w:r>
      <w:r w:rsidRPr="00451FD4">
        <w:rPr>
          <w:sz w:val="24"/>
          <w:vertAlign w:val="superscript"/>
        </w:rPr>
        <w:t>st</w:t>
      </w:r>
      <w:r>
        <w:rPr>
          <w:sz w:val="24"/>
        </w:rPr>
        <w:t xml:space="preserve"> </w:t>
      </w:r>
      <w:r w:rsidR="00484CF6">
        <w:rPr>
          <w:sz w:val="24"/>
        </w:rPr>
        <w:t>Chappell &amp; William’s Selmalda The Journey JW</w:t>
      </w:r>
      <w:r w:rsidR="00A4220C">
        <w:rPr>
          <w:sz w:val="24"/>
        </w:rPr>
        <w:t>.</w:t>
      </w:r>
      <w:r w:rsidR="00EA304F">
        <w:rPr>
          <w:sz w:val="24"/>
        </w:rPr>
        <w:t xml:space="preserve"> </w:t>
      </w:r>
    </w:p>
    <w:p w14:paraId="5FE23E2C" w14:textId="77777777" w:rsidR="00CD77F0" w:rsidRDefault="00EA304F">
      <w:pPr>
        <w:rPr>
          <w:sz w:val="24"/>
        </w:rPr>
      </w:pPr>
      <w:r>
        <w:rPr>
          <w:sz w:val="24"/>
        </w:rPr>
        <w:t xml:space="preserve">Strong Masculine dog who is so well balanced throughout. His </w:t>
      </w:r>
      <w:r w:rsidR="00D5231B">
        <w:rPr>
          <w:sz w:val="24"/>
        </w:rPr>
        <w:t>friendly, outgoing attitude so apparent as he</w:t>
      </w:r>
      <w:r>
        <w:rPr>
          <w:sz w:val="24"/>
        </w:rPr>
        <w:t xml:space="preserve"> owned the ring from the moment he entered.</w:t>
      </w:r>
      <w:r w:rsidR="00D5231B">
        <w:rPr>
          <w:sz w:val="24"/>
        </w:rPr>
        <w:t xml:space="preserve"> Good head planes</w:t>
      </w:r>
      <w:r>
        <w:rPr>
          <w:sz w:val="24"/>
        </w:rPr>
        <w:t xml:space="preserve"> </w:t>
      </w:r>
      <w:r w:rsidR="00D5231B">
        <w:rPr>
          <w:sz w:val="24"/>
        </w:rPr>
        <w:t>without excess flews</w:t>
      </w:r>
      <w:r w:rsidR="00073614">
        <w:rPr>
          <w:sz w:val="24"/>
        </w:rPr>
        <w:t xml:space="preserve"> </w:t>
      </w:r>
      <w:r w:rsidR="00D5231B">
        <w:rPr>
          <w:sz w:val="24"/>
        </w:rPr>
        <w:t xml:space="preserve">or loose skin, correct high set ears really enhancing his kind but alert expression. </w:t>
      </w:r>
      <w:r w:rsidR="00073614">
        <w:rPr>
          <w:sz w:val="24"/>
        </w:rPr>
        <w:t>Well arched neck flowing into correct set shoulders and good topline which he held on the move. Strong flat bone, deep well filled chest, belly well drawn up to good strong loin. Well muscled rear with low set hocks wh</w:t>
      </w:r>
      <w:r w:rsidR="00B2524B">
        <w:rPr>
          <w:sz w:val="24"/>
        </w:rPr>
        <w:t xml:space="preserve">ich he used to his advantage </w:t>
      </w:r>
      <w:r w:rsidR="00453000">
        <w:rPr>
          <w:sz w:val="24"/>
        </w:rPr>
        <w:t>to drive</w:t>
      </w:r>
      <w:r w:rsidR="00B2524B">
        <w:rPr>
          <w:sz w:val="24"/>
        </w:rPr>
        <w:t xml:space="preserve"> him around the ring. </w:t>
      </w:r>
      <w:r w:rsidR="00073614">
        <w:rPr>
          <w:sz w:val="24"/>
        </w:rPr>
        <w:t xml:space="preserve"> </w:t>
      </w:r>
      <w:r w:rsidR="009A30E7" w:rsidRPr="009A30E7">
        <w:rPr>
          <w:b/>
          <w:sz w:val="24"/>
        </w:rPr>
        <w:t>Best Fawn Dog</w:t>
      </w:r>
      <w:r w:rsidR="00B2524B">
        <w:rPr>
          <w:b/>
          <w:sz w:val="24"/>
        </w:rPr>
        <w:t xml:space="preserve"> </w:t>
      </w:r>
      <w:r w:rsidR="00B2524B" w:rsidRPr="00B2524B">
        <w:rPr>
          <w:sz w:val="24"/>
        </w:rPr>
        <w:t>who went on to be awarded</w:t>
      </w:r>
      <w:r w:rsidR="00B2524B">
        <w:rPr>
          <w:b/>
          <w:sz w:val="24"/>
        </w:rPr>
        <w:t xml:space="preserve"> BIS</w:t>
      </w:r>
    </w:p>
    <w:p w14:paraId="0577F8F4" w14:textId="77777777" w:rsidR="00E46F42" w:rsidRDefault="00451FD4">
      <w:pPr>
        <w:rPr>
          <w:sz w:val="24"/>
        </w:rPr>
      </w:pPr>
      <w:r>
        <w:rPr>
          <w:sz w:val="24"/>
        </w:rPr>
        <w:t>2</w:t>
      </w:r>
      <w:r w:rsidRPr="00451FD4">
        <w:rPr>
          <w:sz w:val="24"/>
          <w:vertAlign w:val="superscript"/>
        </w:rPr>
        <w:t>nd</w:t>
      </w:r>
      <w:r>
        <w:rPr>
          <w:sz w:val="24"/>
        </w:rPr>
        <w:t xml:space="preserve"> </w:t>
      </w:r>
      <w:r w:rsidR="00484CF6">
        <w:rPr>
          <w:sz w:val="24"/>
        </w:rPr>
        <w:t xml:space="preserve">Donnelly’s </w:t>
      </w:r>
      <w:r w:rsidR="00420AA1">
        <w:rPr>
          <w:sz w:val="24"/>
        </w:rPr>
        <w:t>Primus Breakin News</w:t>
      </w:r>
      <w:r w:rsidR="00A4220C">
        <w:rPr>
          <w:sz w:val="24"/>
        </w:rPr>
        <w:t>.</w:t>
      </w:r>
      <w:r w:rsidR="00964E99">
        <w:rPr>
          <w:sz w:val="24"/>
        </w:rPr>
        <w:t xml:space="preserve"> </w:t>
      </w:r>
    </w:p>
    <w:p w14:paraId="66964962" w14:textId="77777777" w:rsidR="00451FD4" w:rsidRDefault="00964E99">
      <w:pPr>
        <w:rPr>
          <w:sz w:val="24"/>
        </w:rPr>
      </w:pPr>
      <w:r>
        <w:rPr>
          <w:sz w:val="24"/>
        </w:rPr>
        <w:t xml:space="preserve">At only 18 months he was very much the baby of this class but has much promise. Well balanced head, parallel in planes, well </w:t>
      </w:r>
      <w:r w:rsidR="00B97168">
        <w:rPr>
          <w:sz w:val="24"/>
        </w:rPr>
        <w:t>chiselled</w:t>
      </w:r>
      <w:r>
        <w:rPr>
          <w:sz w:val="24"/>
        </w:rPr>
        <w:t xml:space="preserve"> with deep set eyes and alert expression. Good lay of shoulder with well muscled deep filled chest. Front legs straight with flat bone. Good depth of brisket and belly well drawn up. Moved well. </w:t>
      </w:r>
    </w:p>
    <w:p w14:paraId="2E8A1CE7" w14:textId="77777777" w:rsidR="00420AA1" w:rsidRDefault="00420AA1">
      <w:pPr>
        <w:rPr>
          <w:sz w:val="24"/>
        </w:rPr>
      </w:pPr>
      <w:r>
        <w:rPr>
          <w:sz w:val="24"/>
        </w:rPr>
        <w:t>3</w:t>
      </w:r>
      <w:r w:rsidRPr="00420AA1">
        <w:rPr>
          <w:sz w:val="24"/>
          <w:vertAlign w:val="superscript"/>
        </w:rPr>
        <w:t>rd</w:t>
      </w:r>
      <w:r>
        <w:rPr>
          <w:sz w:val="24"/>
        </w:rPr>
        <w:t xml:space="preserve"> Seddon’s Tenaya Cherokee Lone Wolf</w:t>
      </w:r>
    </w:p>
    <w:p w14:paraId="03839DC4" w14:textId="77777777" w:rsidR="00420AA1" w:rsidRDefault="00420AA1">
      <w:pPr>
        <w:rPr>
          <w:sz w:val="24"/>
        </w:rPr>
      </w:pPr>
    </w:p>
    <w:p w14:paraId="6B48257E" w14:textId="77777777" w:rsidR="00420AA1" w:rsidRDefault="00420AA1">
      <w:pPr>
        <w:rPr>
          <w:sz w:val="24"/>
        </w:rPr>
      </w:pPr>
      <w:r>
        <w:rPr>
          <w:sz w:val="24"/>
        </w:rPr>
        <w:t>Fawn Puppy Bitch 8</w:t>
      </w:r>
    </w:p>
    <w:p w14:paraId="49D342F1" w14:textId="77777777" w:rsidR="00E46F42" w:rsidRDefault="00420AA1">
      <w:pPr>
        <w:rPr>
          <w:sz w:val="24"/>
        </w:rPr>
      </w:pPr>
      <w:r>
        <w:rPr>
          <w:sz w:val="24"/>
        </w:rPr>
        <w:t>1</w:t>
      </w:r>
      <w:r w:rsidRPr="00420AA1">
        <w:rPr>
          <w:sz w:val="24"/>
          <w:vertAlign w:val="superscript"/>
        </w:rPr>
        <w:t>st</w:t>
      </w:r>
      <w:r>
        <w:rPr>
          <w:sz w:val="24"/>
        </w:rPr>
        <w:t xml:space="preserve"> Bishton’s Staffi Graff</w:t>
      </w:r>
      <w:r w:rsidR="00A4220C">
        <w:rPr>
          <w:sz w:val="24"/>
        </w:rPr>
        <w:t>.</w:t>
      </w:r>
      <w:r w:rsidR="009A30E7">
        <w:rPr>
          <w:sz w:val="24"/>
        </w:rPr>
        <w:t xml:space="preserve"> </w:t>
      </w:r>
    </w:p>
    <w:p w14:paraId="48BBEE3E" w14:textId="77777777" w:rsidR="00420AA1" w:rsidRDefault="00F9318C">
      <w:pPr>
        <w:rPr>
          <w:sz w:val="24"/>
        </w:rPr>
      </w:pPr>
      <w:r>
        <w:rPr>
          <w:sz w:val="24"/>
        </w:rPr>
        <w:t>Only 7 months old but this bitch took my eye from the moment she entered the ring. This girl certainly has Dash and Dare her alert but kind expression just shone through. Stood she was so balanced with both strength and elegance</w:t>
      </w:r>
      <w:r w:rsidR="00AD75C3">
        <w:rPr>
          <w:sz w:val="24"/>
        </w:rPr>
        <w:t xml:space="preserve"> making a complete picture. Head with correct parallel planes, well chiselled with good length of foreface, triangular ears high set and medium in size. Good reach of neck into correct shoulders, topline and </w:t>
      </w:r>
      <w:r w:rsidR="00B97168">
        <w:rPr>
          <w:sz w:val="24"/>
        </w:rPr>
        <w:t>tail set</w:t>
      </w:r>
      <w:r w:rsidR="00AD75C3">
        <w:rPr>
          <w:sz w:val="24"/>
        </w:rPr>
        <w:t>. Good depth of brisket, well filled chest and good spring of ribs for her age. Correct angulation front and rear good turn of stifle hocks set low. She was a little unsettled on the move at first but once settled moved with ease, a pleasure to watch.</w:t>
      </w:r>
      <w:r>
        <w:rPr>
          <w:sz w:val="24"/>
        </w:rPr>
        <w:t xml:space="preserve">  </w:t>
      </w:r>
      <w:r w:rsidR="009A30E7" w:rsidRPr="009A30E7">
        <w:rPr>
          <w:b/>
          <w:sz w:val="24"/>
        </w:rPr>
        <w:t>Best Fawn Puppy</w:t>
      </w:r>
      <w:r>
        <w:rPr>
          <w:b/>
          <w:sz w:val="24"/>
        </w:rPr>
        <w:t xml:space="preserve"> </w:t>
      </w:r>
    </w:p>
    <w:p w14:paraId="6CAFA06E" w14:textId="77777777" w:rsidR="00E46F42" w:rsidRDefault="00420AA1">
      <w:pPr>
        <w:rPr>
          <w:sz w:val="24"/>
        </w:rPr>
      </w:pPr>
      <w:r>
        <w:rPr>
          <w:sz w:val="24"/>
        </w:rPr>
        <w:t>2</w:t>
      </w:r>
      <w:r w:rsidRPr="00420AA1">
        <w:rPr>
          <w:sz w:val="24"/>
          <w:vertAlign w:val="superscript"/>
        </w:rPr>
        <w:t>nd</w:t>
      </w:r>
      <w:r>
        <w:rPr>
          <w:sz w:val="24"/>
        </w:rPr>
        <w:t xml:space="preserve"> Bourton’s Zefather Crazy Diamond</w:t>
      </w:r>
      <w:r w:rsidR="00A4220C">
        <w:rPr>
          <w:sz w:val="24"/>
        </w:rPr>
        <w:t>.</w:t>
      </w:r>
      <w:r w:rsidR="005B44C0">
        <w:rPr>
          <w:sz w:val="24"/>
        </w:rPr>
        <w:t xml:space="preserve"> </w:t>
      </w:r>
    </w:p>
    <w:p w14:paraId="28AA88FC" w14:textId="77777777" w:rsidR="005B44C0" w:rsidRDefault="005B44C0">
      <w:pPr>
        <w:rPr>
          <w:sz w:val="24"/>
        </w:rPr>
      </w:pPr>
      <w:r>
        <w:rPr>
          <w:sz w:val="24"/>
        </w:rPr>
        <w:t>Another quality puppy who was unlucky to meet 1</w:t>
      </w:r>
      <w:r w:rsidRPr="005B44C0">
        <w:rPr>
          <w:sz w:val="24"/>
          <w:vertAlign w:val="superscript"/>
        </w:rPr>
        <w:t>st</w:t>
      </w:r>
      <w:r>
        <w:rPr>
          <w:sz w:val="24"/>
        </w:rPr>
        <w:t xml:space="preserve"> on the day. Feminine puppy 10 months of age slightly lighter in bone. Good length of foreface, square lip, head parallel throughout</w:t>
      </w:r>
      <w:r w:rsidR="009A3661">
        <w:rPr>
          <w:sz w:val="24"/>
        </w:rPr>
        <w:t>,</w:t>
      </w:r>
      <w:r>
        <w:rPr>
          <w:sz w:val="24"/>
        </w:rPr>
        <w:t xml:space="preserve"> carried high on well arched neck. Correct lay of shoulder which was well muscled. Correct topline and </w:t>
      </w:r>
      <w:r w:rsidR="00B97168">
        <w:rPr>
          <w:sz w:val="24"/>
        </w:rPr>
        <w:t>tail set</w:t>
      </w:r>
      <w:r>
        <w:rPr>
          <w:sz w:val="24"/>
        </w:rPr>
        <w:t xml:space="preserve">, </w:t>
      </w:r>
      <w:r w:rsidR="007B14B9">
        <w:rPr>
          <w:sz w:val="24"/>
        </w:rPr>
        <w:t>good length of second thigh and turn of stifle. Covered the ground well on the move.</w:t>
      </w:r>
    </w:p>
    <w:p w14:paraId="3155EA1D" w14:textId="77777777" w:rsidR="00420AA1" w:rsidRDefault="00420AA1">
      <w:pPr>
        <w:rPr>
          <w:sz w:val="24"/>
        </w:rPr>
      </w:pPr>
      <w:r>
        <w:rPr>
          <w:sz w:val="24"/>
        </w:rPr>
        <w:t>3</w:t>
      </w:r>
      <w:r w:rsidRPr="00420AA1">
        <w:rPr>
          <w:sz w:val="24"/>
          <w:vertAlign w:val="superscript"/>
        </w:rPr>
        <w:t>rd</w:t>
      </w:r>
      <w:r>
        <w:rPr>
          <w:sz w:val="24"/>
        </w:rPr>
        <w:t xml:space="preserve"> Dyson’s Samdice Best of You (AI)</w:t>
      </w:r>
    </w:p>
    <w:p w14:paraId="480327B6" w14:textId="77777777" w:rsidR="00420AA1" w:rsidRDefault="00420AA1">
      <w:pPr>
        <w:rPr>
          <w:sz w:val="24"/>
        </w:rPr>
      </w:pPr>
    </w:p>
    <w:p w14:paraId="3C174E67" w14:textId="77777777" w:rsidR="00963E2A" w:rsidRDefault="00963E2A">
      <w:pPr>
        <w:rPr>
          <w:sz w:val="24"/>
        </w:rPr>
      </w:pPr>
    </w:p>
    <w:p w14:paraId="6527A4BA" w14:textId="77777777" w:rsidR="00963E2A" w:rsidRDefault="00963E2A">
      <w:pPr>
        <w:rPr>
          <w:sz w:val="24"/>
        </w:rPr>
      </w:pPr>
    </w:p>
    <w:p w14:paraId="3CE74F35" w14:textId="77777777" w:rsidR="00963E2A" w:rsidRDefault="00963E2A">
      <w:pPr>
        <w:rPr>
          <w:sz w:val="24"/>
        </w:rPr>
      </w:pPr>
    </w:p>
    <w:p w14:paraId="10D683B7" w14:textId="77777777" w:rsidR="00420AA1" w:rsidRDefault="00420AA1">
      <w:pPr>
        <w:rPr>
          <w:sz w:val="24"/>
        </w:rPr>
      </w:pPr>
      <w:r>
        <w:rPr>
          <w:sz w:val="24"/>
        </w:rPr>
        <w:t>Fawn Junior Bitch 1</w:t>
      </w:r>
    </w:p>
    <w:p w14:paraId="1087C6B2" w14:textId="77777777" w:rsidR="00E46F42" w:rsidRDefault="00420AA1">
      <w:pPr>
        <w:rPr>
          <w:sz w:val="24"/>
        </w:rPr>
      </w:pPr>
      <w:r>
        <w:rPr>
          <w:sz w:val="24"/>
        </w:rPr>
        <w:t>1</w:t>
      </w:r>
      <w:r w:rsidRPr="00420AA1">
        <w:rPr>
          <w:sz w:val="24"/>
          <w:vertAlign w:val="superscript"/>
        </w:rPr>
        <w:t>st</w:t>
      </w:r>
      <w:r>
        <w:rPr>
          <w:sz w:val="24"/>
        </w:rPr>
        <w:t xml:space="preserve"> Cole’s Toponurs Asteria</w:t>
      </w:r>
      <w:r w:rsidR="00A4220C">
        <w:rPr>
          <w:sz w:val="24"/>
        </w:rPr>
        <w:t>.</w:t>
      </w:r>
      <w:r w:rsidR="007B14B9">
        <w:rPr>
          <w:sz w:val="24"/>
        </w:rPr>
        <w:t xml:space="preserve"> </w:t>
      </w:r>
    </w:p>
    <w:p w14:paraId="43DE4B84" w14:textId="77777777" w:rsidR="00420AA1" w:rsidRDefault="007B14B9">
      <w:pPr>
        <w:rPr>
          <w:sz w:val="24"/>
        </w:rPr>
      </w:pPr>
      <w:r>
        <w:rPr>
          <w:sz w:val="24"/>
        </w:rPr>
        <w:t xml:space="preserve">12 month old bitch of more elegant type. </w:t>
      </w:r>
      <w:r w:rsidR="00B97168">
        <w:rPr>
          <w:sz w:val="24"/>
        </w:rPr>
        <w:t>Feminine</w:t>
      </w:r>
      <w:r>
        <w:rPr>
          <w:sz w:val="24"/>
        </w:rPr>
        <w:t xml:space="preserve"> head with pleasing expression with good length of foreface. Well angulated front and rear with good muscle that showed as she moved so effortlessly around the ring.</w:t>
      </w:r>
    </w:p>
    <w:p w14:paraId="4203F147" w14:textId="77777777" w:rsidR="00420AA1" w:rsidRDefault="00420AA1">
      <w:pPr>
        <w:rPr>
          <w:sz w:val="24"/>
        </w:rPr>
      </w:pPr>
    </w:p>
    <w:p w14:paraId="2C4C00F8" w14:textId="77777777" w:rsidR="00420AA1" w:rsidRDefault="00E42ACA">
      <w:pPr>
        <w:rPr>
          <w:sz w:val="24"/>
        </w:rPr>
      </w:pPr>
      <w:r>
        <w:rPr>
          <w:sz w:val="24"/>
        </w:rPr>
        <w:t>Fawn Post Graduate Bitch 5 (1A)</w:t>
      </w:r>
    </w:p>
    <w:p w14:paraId="7ACDEB34" w14:textId="77777777" w:rsidR="00E46F42" w:rsidRDefault="00E42ACA">
      <w:pPr>
        <w:rPr>
          <w:sz w:val="24"/>
        </w:rPr>
      </w:pPr>
      <w:r>
        <w:rPr>
          <w:sz w:val="24"/>
        </w:rPr>
        <w:t>1</w:t>
      </w:r>
      <w:r w:rsidRPr="00E42ACA">
        <w:rPr>
          <w:sz w:val="24"/>
          <w:vertAlign w:val="superscript"/>
        </w:rPr>
        <w:t>st</w:t>
      </w:r>
      <w:r>
        <w:rPr>
          <w:sz w:val="24"/>
        </w:rPr>
        <w:t xml:space="preserve"> Shadbolt’s Akura Inside A Dream</w:t>
      </w:r>
      <w:r w:rsidR="00A4220C">
        <w:rPr>
          <w:sz w:val="24"/>
        </w:rPr>
        <w:t>.</w:t>
      </w:r>
      <w:r w:rsidR="00CB6381">
        <w:rPr>
          <w:sz w:val="24"/>
        </w:rPr>
        <w:t xml:space="preserve"> </w:t>
      </w:r>
    </w:p>
    <w:p w14:paraId="48C5242C" w14:textId="77777777" w:rsidR="00E42ACA" w:rsidRDefault="00CB6381">
      <w:pPr>
        <w:rPr>
          <w:sz w:val="24"/>
        </w:rPr>
      </w:pPr>
      <w:r>
        <w:rPr>
          <w:sz w:val="24"/>
        </w:rPr>
        <w:t xml:space="preserve">22 month old bitch with dark mask feminine alert expression. Beautiful head with correct length of foreface, parallel planes, lips square in profile and without any </w:t>
      </w:r>
      <w:r w:rsidR="00B97168">
        <w:rPr>
          <w:sz w:val="24"/>
        </w:rPr>
        <w:t>coarseness</w:t>
      </w:r>
      <w:r>
        <w:rPr>
          <w:sz w:val="24"/>
        </w:rPr>
        <w:t>. Good well filled forechest with correct shoulders that allowed</w:t>
      </w:r>
      <w:r w:rsidR="0053028C">
        <w:rPr>
          <w:sz w:val="24"/>
        </w:rPr>
        <w:t xml:space="preserve"> her</w:t>
      </w:r>
      <w:r>
        <w:rPr>
          <w:sz w:val="24"/>
        </w:rPr>
        <w:t xml:space="preserve"> to really reach out on the move. Front legs straight with flat bone and strong pasterns into cat like feet. Good depth of brisket, well sprung ribs and strong loin. Correct </w:t>
      </w:r>
      <w:r w:rsidR="00B97168">
        <w:rPr>
          <w:sz w:val="24"/>
        </w:rPr>
        <w:t>tail set</w:t>
      </w:r>
      <w:r>
        <w:rPr>
          <w:sz w:val="24"/>
        </w:rPr>
        <w:t xml:space="preserve"> and well angulated rear. Moved well.  </w:t>
      </w:r>
    </w:p>
    <w:p w14:paraId="4E09969B" w14:textId="77777777" w:rsidR="00E46F42" w:rsidRDefault="00E42ACA">
      <w:pPr>
        <w:rPr>
          <w:sz w:val="24"/>
        </w:rPr>
      </w:pPr>
      <w:r>
        <w:rPr>
          <w:sz w:val="24"/>
        </w:rPr>
        <w:t>2</w:t>
      </w:r>
      <w:r w:rsidRPr="00E42ACA">
        <w:rPr>
          <w:sz w:val="24"/>
          <w:vertAlign w:val="superscript"/>
        </w:rPr>
        <w:t>nd</w:t>
      </w:r>
      <w:r>
        <w:rPr>
          <w:sz w:val="24"/>
        </w:rPr>
        <w:t xml:space="preserve"> Everett Dainmajik Witch’s Brew</w:t>
      </w:r>
      <w:r w:rsidR="00A4220C">
        <w:rPr>
          <w:sz w:val="24"/>
        </w:rPr>
        <w:t>.</w:t>
      </w:r>
      <w:r w:rsidR="005866A8">
        <w:rPr>
          <w:sz w:val="24"/>
        </w:rPr>
        <w:t xml:space="preserve"> </w:t>
      </w:r>
    </w:p>
    <w:p w14:paraId="60E3A45A" w14:textId="77777777" w:rsidR="0053028C" w:rsidRDefault="005866A8">
      <w:pPr>
        <w:rPr>
          <w:sz w:val="24"/>
        </w:rPr>
      </w:pPr>
      <w:r>
        <w:rPr>
          <w:sz w:val="24"/>
        </w:rPr>
        <w:t>2 ½ year old bitch with kind expression</w:t>
      </w:r>
      <w:r w:rsidR="0053028C">
        <w:rPr>
          <w:sz w:val="24"/>
        </w:rPr>
        <w:t>. Feminine head with good planes, well defined</w:t>
      </w:r>
      <w:r>
        <w:rPr>
          <w:sz w:val="24"/>
        </w:rPr>
        <w:t xml:space="preserve"> stop and </w:t>
      </w:r>
      <w:r w:rsidR="0053028C">
        <w:rPr>
          <w:sz w:val="24"/>
        </w:rPr>
        <w:t xml:space="preserve">medium sized triangular </w:t>
      </w:r>
      <w:r>
        <w:rPr>
          <w:sz w:val="24"/>
        </w:rPr>
        <w:t>ear</w:t>
      </w:r>
      <w:r w:rsidR="0053028C">
        <w:rPr>
          <w:sz w:val="24"/>
        </w:rPr>
        <w:t>s placed high on her head. Well muscled front, filled chest with good depth of brisket and belly well drawn up. Correct topline and tail set which she held on the move.</w:t>
      </w:r>
    </w:p>
    <w:p w14:paraId="18250E0E" w14:textId="77777777" w:rsidR="00E42ACA" w:rsidRDefault="00E42ACA">
      <w:pPr>
        <w:rPr>
          <w:sz w:val="24"/>
        </w:rPr>
      </w:pPr>
      <w:r>
        <w:rPr>
          <w:sz w:val="24"/>
        </w:rPr>
        <w:t>3</w:t>
      </w:r>
      <w:r w:rsidRPr="00E42ACA">
        <w:rPr>
          <w:sz w:val="24"/>
          <w:vertAlign w:val="superscript"/>
        </w:rPr>
        <w:t>rd</w:t>
      </w:r>
      <w:r>
        <w:rPr>
          <w:sz w:val="24"/>
        </w:rPr>
        <w:t xml:space="preserve"> Haynes Dainmajik Bewitched At Carerra</w:t>
      </w:r>
    </w:p>
    <w:p w14:paraId="6098DE24" w14:textId="77777777" w:rsidR="00E42ACA" w:rsidRDefault="00E42ACA">
      <w:pPr>
        <w:rPr>
          <w:sz w:val="24"/>
        </w:rPr>
      </w:pPr>
    </w:p>
    <w:p w14:paraId="638EE79D" w14:textId="77777777" w:rsidR="00E42ACA" w:rsidRDefault="00E42ACA">
      <w:pPr>
        <w:rPr>
          <w:sz w:val="24"/>
        </w:rPr>
      </w:pPr>
      <w:r>
        <w:rPr>
          <w:sz w:val="24"/>
        </w:rPr>
        <w:t>Fawn Open Bitch 6</w:t>
      </w:r>
    </w:p>
    <w:p w14:paraId="7C585862" w14:textId="77777777" w:rsidR="00E46F42" w:rsidRDefault="00E42ACA">
      <w:pPr>
        <w:rPr>
          <w:sz w:val="24"/>
        </w:rPr>
      </w:pPr>
      <w:r>
        <w:rPr>
          <w:sz w:val="24"/>
        </w:rPr>
        <w:t>1</w:t>
      </w:r>
      <w:r w:rsidRPr="00E42ACA">
        <w:rPr>
          <w:sz w:val="24"/>
          <w:vertAlign w:val="superscript"/>
        </w:rPr>
        <w:t>st</w:t>
      </w:r>
      <w:r>
        <w:rPr>
          <w:sz w:val="24"/>
        </w:rPr>
        <w:t xml:space="preserve"> Dyson’s Ch Selmalda Journey To Melody at Samdice</w:t>
      </w:r>
      <w:r w:rsidR="00A4220C">
        <w:rPr>
          <w:sz w:val="24"/>
        </w:rPr>
        <w:t>.</w:t>
      </w:r>
      <w:r w:rsidR="004A479B">
        <w:rPr>
          <w:sz w:val="24"/>
        </w:rPr>
        <w:t xml:space="preserve"> </w:t>
      </w:r>
    </w:p>
    <w:p w14:paraId="6443AC73" w14:textId="77777777" w:rsidR="00E42ACA" w:rsidRDefault="004A479B">
      <w:pPr>
        <w:rPr>
          <w:sz w:val="24"/>
        </w:rPr>
      </w:pPr>
      <w:r>
        <w:rPr>
          <w:sz w:val="24"/>
        </w:rPr>
        <w:t>Top quality Bitch who I have admired for a long time. Litter sister to Best Fawn Dog but as muc</w:t>
      </w:r>
      <w:r w:rsidR="0053028C">
        <w:rPr>
          <w:sz w:val="24"/>
        </w:rPr>
        <w:t>h as he is all dog this bitch</w:t>
      </w:r>
      <w:r>
        <w:rPr>
          <w:sz w:val="24"/>
        </w:rPr>
        <w:t xml:space="preserve"> is very much a</w:t>
      </w:r>
      <w:r w:rsidR="002521A9">
        <w:rPr>
          <w:sz w:val="24"/>
        </w:rPr>
        <w:t>ll</w:t>
      </w:r>
      <w:r>
        <w:rPr>
          <w:sz w:val="24"/>
        </w:rPr>
        <w:t xml:space="preserve"> girl. Strong but feminine and in my eyes</w:t>
      </w:r>
      <w:r w:rsidR="002521A9">
        <w:rPr>
          <w:sz w:val="24"/>
        </w:rPr>
        <w:t xml:space="preserve"> truly fit for function. Beautifully proportioned, parallel, well </w:t>
      </w:r>
      <w:r w:rsidR="00453000">
        <w:rPr>
          <w:sz w:val="24"/>
        </w:rPr>
        <w:t>chiselled</w:t>
      </w:r>
      <w:r w:rsidR="002521A9">
        <w:rPr>
          <w:sz w:val="24"/>
        </w:rPr>
        <w:t xml:space="preserve"> head, good length of foreface with square lips. Head carried high on well arched neck. Well filled </w:t>
      </w:r>
      <w:r w:rsidR="00453000">
        <w:rPr>
          <w:sz w:val="24"/>
        </w:rPr>
        <w:t>fore chest, ribs well sprung</w:t>
      </w:r>
      <w:r w:rsidR="002521A9">
        <w:rPr>
          <w:sz w:val="24"/>
        </w:rPr>
        <w:t xml:space="preserve"> with correct depth of brisket. </w:t>
      </w:r>
      <w:r w:rsidR="00453000">
        <w:rPr>
          <w:sz w:val="24"/>
        </w:rPr>
        <w:t>Cat like feet, strong pasterns and good turn of stifle. Both front and rear showing excellent angulation, well muscled</w:t>
      </w:r>
      <w:r w:rsidR="002521A9">
        <w:rPr>
          <w:sz w:val="24"/>
        </w:rPr>
        <w:t xml:space="preserve"> allowing her to power around the ring with ease.  </w:t>
      </w:r>
      <w:r w:rsidR="009A30E7">
        <w:rPr>
          <w:sz w:val="24"/>
        </w:rPr>
        <w:t xml:space="preserve"> </w:t>
      </w:r>
      <w:r w:rsidR="009A30E7" w:rsidRPr="009A30E7">
        <w:rPr>
          <w:b/>
          <w:sz w:val="24"/>
        </w:rPr>
        <w:t>Best Fawn Bitch</w:t>
      </w:r>
      <w:r w:rsidR="00453000">
        <w:rPr>
          <w:b/>
          <w:sz w:val="24"/>
        </w:rPr>
        <w:t xml:space="preserve"> </w:t>
      </w:r>
      <w:r w:rsidR="00453000" w:rsidRPr="00453000">
        <w:rPr>
          <w:sz w:val="24"/>
        </w:rPr>
        <w:t xml:space="preserve">and </w:t>
      </w:r>
      <w:r w:rsidR="00453000">
        <w:rPr>
          <w:sz w:val="24"/>
        </w:rPr>
        <w:t>later awarded</w:t>
      </w:r>
      <w:r w:rsidR="00453000">
        <w:rPr>
          <w:b/>
          <w:sz w:val="24"/>
        </w:rPr>
        <w:t xml:space="preserve"> RBIS</w:t>
      </w:r>
    </w:p>
    <w:p w14:paraId="133B9391" w14:textId="77777777" w:rsidR="00963E2A" w:rsidRDefault="00963E2A">
      <w:pPr>
        <w:rPr>
          <w:sz w:val="24"/>
        </w:rPr>
      </w:pPr>
    </w:p>
    <w:p w14:paraId="6F98E8B5" w14:textId="77777777" w:rsidR="00963E2A" w:rsidRDefault="00963E2A">
      <w:pPr>
        <w:rPr>
          <w:sz w:val="24"/>
        </w:rPr>
      </w:pPr>
    </w:p>
    <w:p w14:paraId="58244916" w14:textId="77777777" w:rsidR="00963E2A" w:rsidRDefault="00963E2A">
      <w:pPr>
        <w:rPr>
          <w:sz w:val="24"/>
        </w:rPr>
      </w:pPr>
    </w:p>
    <w:p w14:paraId="0314A909" w14:textId="77777777" w:rsidR="00963E2A" w:rsidRDefault="00963E2A">
      <w:pPr>
        <w:rPr>
          <w:sz w:val="24"/>
        </w:rPr>
      </w:pPr>
    </w:p>
    <w:p w14:paraId="4AA58227" w14:textId="77777777" w:rsidR="00E46F42" w:rsidRDefault="00E42ACA">
      <w:pPr>
        <w:rPr>
          <w:sz w:val="24"/>
        </w:rPr>
      </w:pPr>
      <w:r>
        <w:rPr>
          <w:sz w:val="24"/>
        </w:rPr>
        <w:lastRenderedPageBreak/>
        <w:t>2</w:t>
      </w:r>
      <w:r w:rsidRPr="00E42ACA">
        <w:rPr>
          <w:sz w:val="24"/>
          <w:vertAlign w:val="superscript"/>
        </w:rPr>
        <w:t>nd</w:t>
      </w:r>
      <w:r>
        <w:rPr>
          <w:sz w:val="24"/>
        </w:rPr>
        <w:t xml:space="preserve"> Ingram’s Dainmajik The Sorceress ShCm</w:t>
      </w:r>
      <w:r w:rsidR="00A4220C">
        <w:rPr>
          <w:sz w:val="24"/>
        </w:rPr>
        <w:t>.</w:t>
      </w:r>
      <w:r w:rsidR="0053028C">
        <w:rPr>
          <w:sz w:val="24"/>
        </w:rPr>
        <w:t xml:space="preserve"> </w:t>
      </w:r>
    </w:p>
    <w:p w14:paraId="4A7F01BD" w14:textId="77777777" w:rsidR="00E42ACA" w:rsidRDefault="0053028C">
      <w:pPr>
        <w:rPr>
          <w:sz w:val="24"/>
        </w:rPr>
      </w:pPr>
      <w:r>
        <w:rPr>
          <w:sz w:val="24"/>
        </w:rPr>
        <w:t xml:space="preserve">Another quality bitch who despite being nearly 6 years old really doesn’t show her </w:t>
      </w:r>
      <w:r w:rsidR="006B1FAB">
        <w:rPr>
          <w:sz w:val="24"/>
        </w:rPr>
        <w:t xml:space="preserve">years. Lighter in mask but this does not detract from her alert kind expression which shines through. Well </w:t>
      </w:r>
      <w:r w:rsidR="00B97168">
        <w:rPr>
          <w:sz w:val="24"/>
        </w:rPr>
        <w:t>chiselled</w:t>
      </w:r>
      <w:r w:rsidR="006B1FAB">
        <w:rPr>
          <w:sz w:val="24"/>
        </w:rPr>
        <w:t xml:space="preserve"> head with good drop of lip, well defined stop and correct parallel planes. Well arched neck into well muscled, correctly laid shoulder. Good depth of brisket, well sprung ribs and forechest well filled. Correct angulation with low set hocks. Good topline and croup which she held as she move</w:t>
      </w:r>
      <w:r w:rsidR="00B97168">
        <w:rPr>
          <w:sz w:val="24"/>
        </w:rPr>
        <w:t>d</w:t>
      </w:r>
      <w:r w:rsidR="006B1FAB">
        <w:rPr>
          <w:sz w:val="24"/>
        </w:rPr>
        <w:t xml:space="preserve"> around the ring with ease.</w:t>
      </w:r>
    </w:p>
    <w:p w14:paraId="05728BE7" w14:textId="77777777" w:rsidR="00E42ACA" w:rsidRDefault="00E42ACA">
      <w:pPr>
        <w:rPr>
          <w:sz w:val="24"/>
        </w:rPr>
      </w:pPr>
      <w:r>
        <w:rPr>
          <w:sz w:val="24"/>
        </w:rPr>
        <w:t>3</w:t>
      </w:r>
      <w:r w:rsidRPr="00E42ACA">
        <w:rPr>
          <w:sz w:val="24"/>
          <w:vertAlign w:val="superscript"/>
        </w:rPr>
        <w:t>rd</w:t>
      </w:r>
      <w:r>
        <w:rPr>
          <w:sz w:val="24"/>
        </w:rPr>
        <w:t xml:space="preserve"> Chappell’s Selmalda Zizi’s Journey J</w:t>
      </w:r>
      <w:r w:rsidR="009A30E7">
        <w:rPr>
          <w:sz w:val="24"/>
        </w:rPr>
        <w:t>W</w:t>
      </w:r>
    </w:p>
    <w:p w14:paraId="166DC109" w14:textId="77777777" w:rsidR="009A30E7" w:rsidRDefault="009A30E7">
      <w:pPr>
        <w:rPr>
          <w:sz w:val="24"/>
        </w:rPr>
      </w:pPr>
    </w:p>
    <w:p w14:paraId="0B933EE1" w14:textId="77777777" w:rsidR="009A30E7" w:rsidRDefault="009A30E7">
      <w:pPr>
        <w:rPr>
          <w:sz w:val="24"/>
        </w:rPr>
      </w:pPr>
      <w:r>
        <w:rPr>
          <w:sz w:val="24"/>
        </w:rPr>
        <w:t>Brindle Open Dog 1</w:t>
      </w:r>
    </w:p>
    <w:p w14:paraId="2ADFF197" w14:textId="77777777" w:rsidR="00E46F42" w:rsidRDefault="009A30E7">
      <w:pPr>
        <w:rPr>
          <w:sz w:val="24"/>
        </w:rPr>
      </w:pPr>
      <w:r>
        <w:rPr>
          <w:sz w:val="24"/>
        </w:rPr>
        <w:t>1</w:t>
      </w:r>
      <w:r w:rsidRPr="009A30E7">
        <w:rPr>
          <w:sz w:val="24"/>
          <w:vertAlign w:val="superscript"/>
        </w:rPr>
        <w:t>st</w:t>
      </w:r>
      <w:r>
        <w:rPr>
          <w:sz w:val="24"/>
        </w:rPr>
        <w:t xml:space="preserve"> Flanagan’s Dainmajik The Enchanter For Soupury</w:t>
      </w:r>
      <w:r w:rsidR="00A4220C">
        <w:rPr>
          <w:sz w:val="24"/>
        </w:rPr>
        <w:t xml:space="preserve">. </w:t>
      </w:r>
    </w:p>
    <w:p w14:paraId="6C43FC01" w14:textId="77777777" w:rsidR="009A30E7" w:rsidRDefault="00A4220C">
      <w:pPr>
        <w:rPr>
          <w:sz w:val="24"/>
        </w:rPr>
      </w:pPr>
      <w:r>
        <w:rPr>
          <w:sz w:val="24"/>
        </w:rPr>
        <w:t xml:space="preserve">Brindle dog of nearly 6 years with kind expression who took the day in his stride.  Good bone and substance throughout, deep well filled chest and good depth of brisket. </w:t>
      </w:r>
      <w:r w:rsidR="009769A0">
        <w:rPr>
          <w:sz w:val="24"/>
        </w:rPr>
        <w:t xml:space="preserve">Well laid back shoulder with good angulation front and rear. A little unsettled on the move possibly in part due to change of </w:t>
      </w:r>
      <w:r w:rsidR="00B97168">
        <w:rPr>
          <w:sz w:val="24"/>
        </w:rPr>
        <w:t>handlers</w:t>
      </w:r>
      <w:r w:rsidR="009769A0">
        <w:rPr>
          <w:sz w:val="24"/>
        </w:rPr>
        <w:t>.</w:t>
      </w:r>
      <w:r>
        <w:rPr>
          <w:sz w:val="24"/>
        </w:rPr>
        <w:t xml:space="preserve"> </w:t>
      </w:r>
      <w:r w:rsidR="009A30E7" w:rsidRPr="009A30E7">
        <w:rPr>
          <w:b/>
          <w:sz w:val="24"/>
        </w:rPr>
        <w:t>Best Brindle Dog</w:t>
      </w:r>
    </w:p>
    <w:p w14:paraId="07279D84" w14:textId="77777777" w:rsidR="00451FD4" w:rsidRDefault="00451FD4">
      <w:pPr>
        <w:rPr>
          <w:sz w:val="24"/>
        </w:rPr>
      </w:pPr>
    </w:p>
    <w:p w14:paraId="15D27AD7" w14:textId="77777777" w:rsidR="009A30E7" w:rsidRDefault="009A30E7">
      <w:pPr>
        <w:rPr>
          <w:sz w:val="24"/>
        </w:rPr>
      </w:pPr>
      <w:r>
        <w:rPr>
          <w:sz w:val="24"/>
        </w:rPr>
        <w:t>Brindle Junior Bitch 1</w:t>
      </w:r>
    </w:p>
    <w:p w14:paraId="46BF5230" w14:textId="77777777" w:rsidR="00E46F42" w:rsidRDefault="009A30E7">
      <w:pPr>
        <w:rPr>
          <w:sz w:val="24"/>
        </w:rPr>
      </w:pPr>
      <w:r>
        <w:rPr>
          <w:sz w:val="24"/>
        </w:rPr>
        <w:t>1</w:t>
      </w:r>
      <w:r w:rsidRPr="009A30E7">
        <w:rPr>
          <w:sz w:val="24"/>
          <w:vertAlign w:val="superscript"/>
        </w:rPr>
        <w:t>st</w:t>
      </w:r>
      <w:r>
        <w:rPr>
          <w:sz w:val="24"/>
        </w:rPr>
        <w:t xml:space="preserve"> </w:t>
      </w:r>
      <w:r w:rsidR="009769A0">
        <w:rPr>
          <w:sz w:val="24"/>
        </w:rPr>
        <w:t xml:space="preserve">Drew’s </w:t>
      </w:r>
      <w:r>
        <w:rPr>
          <w:sz w:val="24"/>
        </w:rPr>
        <w:t>Lindeefay The Sweetest Love JW</w:t>
      </w:r>
      <w:r w:rsidR="009769A0">
        <w:rPr>
          <w:sz w:val="24"/>
        </w:rPr>
        <w:t>.</w:t>
      </w:r>
    </w:p>
    <w:p w14:paraId="34C0CB3D" w14:textId="77777777" w:rsidR="009A30E7" w:rsidRDefault="009769A0">
      <w:pPr>
        <w:rPr>
          <w:b/>
          <w:sz w:val="24"/>
        </w:rPr>
      </w:pPr>
      <w:r>
        <w:rPr>
          <w:sz w:val="24"/>
        </w:rPr>
        <w:t xml:space="preserve"> 17 month old bitch of great elegance.</w:t>
      </w:r>
      <w:r w:rsidR="00A31B2F">
        <w:rPr>
          <w:sz w:val="24"/>
        </w:rPr>
        <w:t xml:space="preserve"> Feminine head of good length held high on well arched neck showing great expression. Good balance and overall shape just needs to body up as she matures. Level topline and good croup which she held on the move. </w:t>
      </w:r>
      <w:r w:rsidR="009A30E7" w:rsidRPr="009A30E7">
        <w:rPr>
          <w:b/>
          <w:sz w:val="24"/>
        </w:rPr>
        <w:t>Best Brindle Bitch</w:t>
      </w:r>
    </w:p>
    <w:p w14:paraId="6341A7CB" w14:textId="77777777" w:rsidR="009A30E7" w:rsidRPr="009A30E7" w:rsidRDefault="009A30E7">
      <w:pPr>
        <w:rPr>
          <w:sz w:val="24"/>
        </w:rPr>
      </w:pPr>
    </w:p>
    <w:p w14:paraId="68CEFF45" w14:textId="77777777" w:rsidR="009A30E7" w:rsidRDefault="009A30E7">
      <w:pPr>
        <w:rPr>
          <w:sz w:val="24"/>
        </w:rPr>
      </w:pPr>
      <w:r w:rsidRPr="009A30E7">
        <w:rPr>
          <w:sz w:val="24"/>
        </w:rPr>
        <w:t>Brindle</w:t>
      </w:r>
      <w:r>
        <w:rPr>
          <w:sz w:val="24"/>
        </w:rPr>
        <w:t xml:space="preserve"> Post Graduate Bitch 2 (1A)</w:t>
      </w:r>
    </w:p>
    <w:p w14:paraId="6823E2D0" w14:textId="77777777" w:rsidR="00E46F42" w:rsidRDefault="009A30E7">
      <w:pPr>
        <w:rPr>
          <w:sz w:val="24"/>
        </w:rPr>
      </w:pPr>
      <w:r>
        <w:rPr>
          <w:sz w:val="24"/>
        </w:rPr>
        <w:t>1</w:t>
      </w:r>
      <w:r w:rsidRPr="009A30E7">
        <w:rPr>
          <w:sz w:val="24"/>
          <w:vertAlign w:val="superscript"/>
        </w:rPr>
        <w:t>st</w:t>
      </w:r>
      <w:r>
        <w:rPr>
          <w:sz w:val="24"/>
        </w:rPr>
        <w:t xml:space="preserve"> </w:t>
      </w:r>
      <w:r w:rsidR="00FA7602">
        <w:rPr>
          <w:sz w:val="24"/>
        </w:rPr>
        <w:t>Lawson and Hunter’s Droolakiss Stripe A Pose</w:t>
      </w:r>
      <w:r w:rsidR="00A31B2F">
        <w:rPr>
          <w:sz w:val="24"/>
        </w:rPr>
        <w:t>.</w:t>
      </w:r>
    </w:p>
    <w:p w14:paraId="43C14338" w14:textId="77777777" w:rsidR="009A30E7" w:rsidRPr="009A30E7" w:rsidRDefault="00A31B2F">
      <w:pPr>
        <w:rPr>
          <w:sz w:val="24"/>
        </w:rPr>
      </w:pPr>
      <w:r>
        <w:rPr>
          <w:sz w:val="24"/>
        </w:rPr>
        <w:t xml:space="preserve"> </w:t>
      </w:r>
      <w:r w:rsidR="00E46F42">
        <w:rPr>
          <w:sz w:val="24"/>
        </w:rPr>
        <w:t xml:space="preserve">Feminine brindle bitch with clean balanced outline. Good length of foreface, square lips and parallel planes. Shoulder well laid back good angulation and well filled front. Strong flat bone, good pasterns and tight feet. Well muscled rear with good second thigh. Correct topline and </w:t>
      </w:r>
      <w:r w:rsidR="00B97168">
        <w:rPr>
          <w:sz w:val="24"/>
        </w:rPr>
        <w:t>tail set</w:t>
      </w:r>
      <w:r w:rsidR="00E46F42">
        <w:rPr>
          <w:sz w:val="24"/>
        </w:rPr>
        <w:t>. Sadly this girl was not herself on the day and was a little nervous but I really think she shows a lot of promise for the future.</w:t>
      </w:r>
      <w:r w:rsidR="00FA7602">
        <w:rPr>
          <w:sz w:val="24"/>
        </w:rPr>
        <w:t xml:space="preserve"> </w:t>
      </w:r>
    </w:p>
    <w:p w14:paraId="683C8645" w14:textId="77777777" w:rsidR="009A30E7" w:rsidRDefault="009A30E7">
      <w:pPr>
        <w:rPr>
          <w:sz w:val="24"/>
        </w:rPr>
      </w:pPr>
    </w:p>
    <w:p w14:paraId="74F7F77B" w14:textId="77777777" w:rsidR="00C93D23" w:rsidRPr="00C93D23" w:rsidRDefault="00C93D23">
      <w:pPr>
        <w:rPr>
          <w:b/>
          <w:sz w:val="24"/>
        </w:rPr>
      </w:pPr>
      <w:r w:rsidRPr="00C93D23">
        <w:rPr>
          <w:b/>
          <w:sz w:val="24"/>
        </w:rPr>
        <w:t>David Simpson (Renescent)</w:t>
      </w:r>
    </w:p>
    <w:sectPr w:rsidR="00C93D23" w:rsidRPr="00C93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C1"/>
    <w:multiLevelType w:val="hybridMultilevel"/>
    <w:tmpl w:val="6394B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D1BA7"/>
    <w:multiLevelType w:val="hybridMultilevel"/>
    <w:tmpl w:val="27BCD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DC"/>
    <w:rsid w:val="00073614"/>
    <w:rsid w:val="00151982"/>
    <w:rsid w:val="001654CE"/>
    <w:rsid w:val="001938EC"/>
    <w:rsid w:val="001F739A"/>
    <w:rsid w:val="002521A9"/>
    <w:rsid w:val="0025796B"/>
    <w:rsid w:val="002613C5"/>
    <w:rsid w:val="002753AD"/>
    <w:rsid w:val="00394D6B"/>
    <w:rsid w:val="003F148E"/>
    <w:rsid w:val="00407C87"/>
    <w:rsid w:val="00420AA1"/>
    <w:rsid w:val="0044547D"/>
    <w:rsid w:val="00451FD4"/>
    <w:rsid w:val="00453000"/>
    <w:rsid w:val="00484CF6"/>
    <w:rsid w:val="004A479B"/>
    <w:rsid w:val="00512562"/>
    <w:rsid w:val="0053028C"/>
    <w:rsid w:val="00541056"/>
    <w:rsid w:val="005866A8"/>
    <w:rsid w:val="005B44C0"/>
    <w:rsid w:val="005E3A96"/>
    <w:rsid w:val="00635C3C"/>
    <w:rsid w:val="00641A58"/>
    <w:rsid w:val="006B1FAB"/>
    <w:rsid w:val="007B14B9"/>
    <w:rsid w:val="00847843"/>
    <w:rsid w:val="00886427"/>
    <w:rsid w:val="00913D4E"/>
    <w:rsid w:val="00935050"/>
    <w:rsid w:val="00963E2A"/>
    <w:rsid w:val="00964E99"/>
    <w:rsid w:val="009769A0"/>
    <w:rsid w:val="009A30E7"/>
    <w:rsid w:val="009A3661"/>
    <w:rsid w:val="009D1F04"/>
    <w:rsid w:val="00A31B2F"/>
    <w:rsid w:val="00A4220C"/>
    <w:rsid w:val="00AC7A65"/>
    <w:rsid w:val="00AD75C3"/>
    <w:rsid w:val="00B2524B"/>
    <w:rsid w:val="00B97168"/>
    <w:rsid w:val="00C06260"/>
    <w:rsid w:val="00C93D23"/>
    <w:rsid w:val="00CB6381"/>
    <w:rsid w:val="00CD77F0"/>
    <w:rsid w:val="00CF1300"/>
    <w:rsid w:val="00D5231B"/>
    <w:rsid w:val="00E42ACA"/>
    <w:rsid w:val="00E46F42"/>
    <w:rsid w:val="00EA304F"/>
    <w:rsid w:val="00F14821"/>
    <w:rsid w:val="00F9318C"/>
    <w:rsid w:val="00FA7602"/>
    <w:rsid w:val="00FE74DC"/>
    <w:rsid w:val="00FF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66EA"/>
  <w15:chartTrackingRefBased/>
  <w15:docId w15:val="{B12AEB9E-4A5F-481F-B838-FDFFCA20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Simpson</dc:creator>
  <cp:keywords/>
  <dc:description/>
  <cp:lastModifiedBy>sandy lipman</cp:lastModifiedBy>
  <cp:revision>2</cp:revision>
  <dcterms:created xsi:type="dcterms:W3CDTF">2017-02-20T11:05:00Z</dcterms:created>
  <dcterms:modified xsi:type="dcterms:W3CDTF">2017-02-20T11:05:00Z</dcterms:modified>
</cp:coreProperties>
</file>